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333E47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333E47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333E47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333E47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333E4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333E47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333E4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333E47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3E4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  <w:tr w:rsidR="00242259" w:rsidRPr="00333E47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242259" w:rsidRPr="00333E47" w:rsidRDefault="00242259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</w:pPr>
          </w:p>
        </w:tc>
      </w:tr>
    </w:tbl>
    <w:p w:rsidR="00410E7D" w:rsidRPr="00333E47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333E47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333E47" w:rsidRDefault="00333E47" w:rsidP="00333E4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A25CE0"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– תקנה 3 (29) </w:t>
            </w:r>
            <w:proofErr w:type="spellStart"/>
            <w:r w:rsidR="00A25CE0"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="00A25CE0"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מהספק "</w:t>
            </w:r>
            <w:proofErr w:type="spellStart"/>
            <w:r w:rsidR="0080691A"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הורייזן</w:t>
            </w:r>
            <w:proofErr w:type="spellEnd"/>
            <w:r w:rsidR="0080691A"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proofErr w:type="spellStart"/>
            <w:r w:rsidR="0080691A"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ביוטק</w:t>
            </w:r>
            <w:proofErr w:type="spellEnd"/>
            <w:r w:rsidR="00A25CE0"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"  </w:t>
            </w:r>
            <w:r w:rsidR="0080691A"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רכישת </w:t>
            </w:r>
            <w:r w:rsidR="00F72A63"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ערכות</w:t>
            </w:r>
            <w:r w:rsidR="0080691A"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לאבחון מעבדתי</w:t>
            </w:r>
            <w:r w:rsidR="00F72A63"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למחלת הפה והטלפיים</w:t>
            </w:r>
          </w:p>
        </w:tc>
      </w:tr>
      <w:tr w:rsidR="00410E7D" w:rsidRPr="00333E47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33E4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333E4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3E47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r w:rsidR="00410E7D"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D85E27" w:rsidRPr="00333E47" w:rsidRDefault="00C0218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33E4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3E47" w:rsidRDefault="009162C5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25/12/2023</w:t>
            </w:r>
            <w:r w:rsidR="00410E7D"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333E4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333E4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333E47">
              <w:rPr>
                <w:rFonts w:ascii="Narkisim" w:hAnsi="Narkisim" w:cs="Narkisim"/>
                <w:color w:val="000000" w:themeColor="text1"/>
              </w:rPr>
              <w:t>X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333E47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333E4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AF1841" w:rsidRPr="00333E47" w:rsidTr="00467C64">
        <w:tc>
          <w:tcPr>
            <w:tcW w:w="2074" w:type="dxa"/>
            <w:shd w:val="clear" w:color="auto" w:fill="D9D9D9" w:themeFill="background1" w:themeFillShade="D9"/>
          </w:tcPr>
          <w:p w:rsidR="00AF1841" w:rsidRPr="00333E47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AF1841" w:rsidRPr="00333E47" w:rsidRDefault="0080691A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333E47">
              <w:rPr>
                <w:rFonts w:ascii="Narkisim" w:hAnsi="Narkisim" w:cs="Narkisim"/>
                <w:color w:val="000000" w:themeColor="text1"/>
                <w:rtl/>
              </w:rPr>
              <w:t>הורייזן</w:t>
            </w:r>
            <w:proofErr w:type="spellEnd"/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Pr="00333E47">
              <w:rPr>
                <w:rFonts w:ascii="Narkisim" w:hAnsi="Narkisim" w:cs="Narkisim"/>
                <w:color w:val="000000" w:themeColor="text1"/>
                <w:rtl/>
              </w:rPr>
              <w:t>ביוטק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333E47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AF1841" w:rsidRPr="00333E47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333E4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333E4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333E47" w:rsidRDefault="0080691A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514073667</w:t>
            </w:r>
          </w:p>
        </w:tc>
      </w:tr>
      <w:tr w:rsidR="00410E7D" w:rsidRPr="00333E4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333E47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33E47" w:rsidRDefault="00410E7D" w:rsidP="00333E4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  <w:r w:rsidR="00333E4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333E4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3E47" w:rsidRDefault="00410E7D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C02187">
              <w:rPr>
                <w:rFonts w:ascii="Narkisim" w:hAnsi="Narkisim" w:cs="Narkisim" w:hint="cs"/>
                <w:color w:val="000000" w:themeColor="text1"/>
                <w:rtl/>
              </w:rPr>
              <w:t>42,401</w:t>
            </w:r>
            <w:r w:rsidR="00333E47">
              <w:rPr>
                <w:rFonts w:ascii="Narkisim" w:hAnsi="Narkisim" w:cs="Narkisim" w:hint="cs"/>
                <w:color w:val="000000" w:themeColor="text1"/>
                <w:rtl/>
              </w:rPr>
              <w:t xml:space="preserve"> ₪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333E4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333E4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333E47" w:rsidRDefault="00410E7D" w:rsidP="00DA6C9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333E47" w:rsidRDefault="00242259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25/1/2024</w:t>
            </w:r>
          </w:p>
        </w:tc>
        <w:tc>
          <w:tcPr>
            <w:tcW w:w="2074" w:type="dxa"/>
          </w:tcPr>
          <w:p w:rsidR="00410E7D" w:rsidRPr="00333E47" w:rsidRDefault="008A49E8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31/12/202</w:t>
            </w:r>
            <w:r w:rsidR="00C02187">
              <w:rPr>
                <w:rFonts w:ascii="Narkisim" w:hAnsi="Narkisim" w:cs="Narkisim" w:hint="cs"/>
                <w:color w:val="000000" w:themeColor="text1"/>
                <w:rtl/>
              </w:rPr>
              <w:t>4</w:t>
            </w:r>
          </w:p>
        </w:tc>
      </w:tr>
      <w:tr w:rsidR="00410E7D" w:rsidRPr="00333E4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333E47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6"/>
        <w:gridCol w:w="1267"/>
        <w:gridCol w:w="1266"/>
        <w:gridCol w:w="1259"/>
        <w:gridCol w:w="1105"/>
        <w:gridCol w:w="2053"/>
      </w:tblGrid>
      <w:tr w:rsidR="0080691A" w:rsidRPr="00333E47" w:rsidTr="004667B8">
        <w:tc>
          <w:tcPr>
            <w:tcW w:w="8296" w:type="dxa"/>
            <w:gridSpan w:val="6"/>
            <w:shd w:val="clear" w:color="auto" w:fill="D9D9D9" w:themeFill="background1" w:themeFillShade="D9"/>
          </w:tcPr>
          <w:p w:rsidR="0080691A" w:rsidRPr="00333E47" w:rsidRDefault="0080691A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80691A" w:rsidRPr="00333E47" w:rsidRDefault="0080691A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80691A" w:rsidRPr="00333E47" w:rsidTr="00F72A63">
        <w:tc>
          <w:tcPr>
            <w:tcW w:w="1346" w:type="dxa"/>
            <w:shd w:val="clear" w:color="auto" w:fill="D9D9D9" w:themeFill="background1" w:themeFillShade="D9"/>
          </w:tcPr>
          <w:p w:rsidR="0080691A" w:rsidRPr="00333E47" w:rsidRDefault="0080691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67" w:type="dxa"/>
            <w:shd w:val="clear" w:color="auto" w:fill="D9D9D9" w:themeFill="background1" w:themeFillShade="D9"/>
          </w:tcPr>
          <w:p w:rsidR="0080691A" w:rsidRPr="00333E47" w:rsidRDefault="0080691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66" w:type="dxa"/>
            <w:shd w:val="clear" w:color="auto" w:fill="D9D9D9" w:themeFill="background1" w:themeFillShade="D9"/>
          </w:tcPr>
          <w:p w:rsidR="0080691A" w:rsidRPr="00333E47" w:rsidRDefault="0080691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259" w:type="dxa"/>
            <w:shd w:val="clear" w:color="auto" w:fill="D9D9D9" w:themeFill="background1" w:themeFillShade="D9"/>
          </w:tcPr>
          <w:p w:rsidR="0080691A" w:rsidRPr="00333E47" w:rsidRDefault="0080691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105" w:type="dxa"/>
            <w:shd w:val="clear" w:color="auto" w:fill="D9D9D9" w:themeFill="background1" w:themeFillShade="D9"/>
          </w:tcPr>
          <w:p w:rsidR="0080691A" w:rsidRPr="00333E47" w:rsidRDefault="0080691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2053" w:type="dxa"/>
            <w:shd w:val="clear" w:color="auto" w:fill="D9D9D9" w:themeFill="background1" w:themeFillShade="D9"/>
          </w:tcPr>
          <w:p w:rsidR="0080691A" w:rsidRPr="00333E47" w:rsidRDefault="0080691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F72A63" w:rsidRPr="00333E47" w:rsidTr="00F72A63">
        <w:tc>
          <w:tcPr>
            <w:tcW w:w="1346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4501451326</w:t>
            </w:r>
          </w:p>
        </w:tc>
        <w:tc>
          <w:tcPr>
            <w:tcW w:w="1267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26/06/2017</w:t>
            </w:r>
          </w:p>
        </w:tc>
        <w:tc>
          <w:tcPr>
            <w:tcW w:w="1266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31/12/2018</w:t>
            </w:r>
          </w:p>
        </w:tc>
        <w:tc>
          <w:tcPr>
            <w:tcW w:w="1259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165,033</w:t>
            </w:r>
          </w:p>
        </w:tc>
        <w:tc>
          <w:tcPr>
            <w:tcW w:w="1105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53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26/07/2017</w:t>
            </w:r>
          </w:p>
        </w:tc>
      </w:tr>
      <w:tr w:rsidR="00F72A63" w:rsidRPr="00333E47" w:rsidTr="00F72A63">
        <w:tc>
          <w:tcPr>
            <w:tcW w:w="1346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4501653282</w:t>
            </w:r>
          </w:p>
        </w:tc>
        <w:tc>
          <w:tcPr>
            <w:tcW w:w="1267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17/09/2019</w:t>
            </w:r>
          </w:p>
        </w:tc>
        <w:tc>
          <w:tcPr>
            <w:tcW w:w="1266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31/12/2019</w:t>
            </w:r>
          </w:p>
        </w:tc>
        <w:tc>
          <w:tcPr>
            <w:tcW w:w="1259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140,041</w:t>
            </w:r>
          </w:p>
        </w:tc>
        <w:tc>
          <w:tcPr>
            <w:tcW w:w="1105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53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17/09/2019</w:t>
            </w:r>
          </w:p>
        </w:tc>
      </w:tr>
      <w:tr w:rsidR="00F72A63" w:rsidRPr="00333E47" w:rsidTr="00F72A63">
        <w:tc>
          <w:tcPr>
            <w:tcW w:w="1346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4501849509</w:t>
            </w:r>
          </w:p>
        </w:tc>
        <w:tc>
          <w:tcPr>
            <w:tcW w:w="1267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01/01/2020</w:t>
            </w:r>
          </w:p>
        </w:tc>
        <w:tc>
          <w:tcPr>
            <w:tcW w:w="1266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31/12/2020</w:t>
            </w:r>
          </w:p>
        </w:tc>
        <w:tc>
          <w:tcPr>
            <w:tcW w:w="1259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165,795</w:t>
            </w:r>
          </w:p>
        </w:tc>
        <w:tc>
          <w:tcPr>
            <w:tcW w:w="1105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53" w:type="dxa"/>
          </w:tcPr>
          <w:p w:rsidR="00F72A63" w:rsidRPr="00333E47" w:rsidRDefault="00F72A63" w:rsidP="00F72A6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02/12/2019</w:t>
            </w:r>
          </w:p>
        </w:tc>
      </w:tr>
      <w:tr w:rsidR="00C02187" w:rsidRPr="00333E47" w:rsidTr="00F72A63">
        <w:tc>
          <w:tcPr>
            <w:tcW w:w="1346" w:type="dxa"/>
          </w:tcPr>
          <w:p w:rsidR="00C02187" w:rsidRPr="00333E47" w:rsidRDefault="00C02187" w:rsidP="00C0218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4502169593</w:t>
            </w:r>
          </w:p>
        </w:tc>
        <w:tc>
          <w:tcPr>
            <w:tcW w:w="1267" w:type="dxa"/>
          </w:tcPr>
          <w:p w:rsidR="00C02187" w:rsidRPr="00333E47" w:rsidRDefault="00C02187" w:rsidP="00C0218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12/04/2022</w:t>
            </w:r>
          </w:p>
        </w:tc>
        <w:tc>
          <w:tcPr>
            <w:tcW w:w="1266" w:type="dxa"/>
          </w:tcPr>
          <w:p w:rsidR="00C02187" w:rsidRPr="00333E47" w:rsidRDefault="00C02187" w:rsidP="00C0218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31/12/2023</w:t>
            </w:r>
          </w:p>
        </w:tc>
        <w:tc>
          <w:tcPr>
            <w:tcW w:w="1259" w:type="dxa"/>
          </w:tcPr>
          <w:p w:rsidR="00C02187" w:rsidRPr="00333E47" w:rsidRDefault="00C02187" w:rsidP="00C0218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72,452</w:t>
            </w:r>
          </w:p>
        </w:tc>
        <w:tc>
          <w:tcPr>
            <w:tcW w:w="1105" w:type="dxa"/>
          </w:tcPr>
          <w:p w:rsidR="00C02187" w:rsidRPr="00333E47" w:rsidRDefault="00C02187" w:rsidP="00C0218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53" w:type="dxa"/>
          </w:tcPr>
          <w:p w:rsidR="00C02187" w:rsidRPr="00333E47" w:rsidRDefault="00C02187" w:rsidP="00C0218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12/04/2022</w:t>
            </w:r>
          </w:p>
        </w:tc>
      </w:tr>
    </w:tbl>
    <w:p w:rsidR="00410E7D" w:rsidRPr="00333E47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333E47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333E47" w:rsidRDefault="00410E7D" w:rsidP="00410E7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333E47">
        <w:rPr>
          <w:rFonts w:ascii="Narkisim" w:hAnsi="Narkisim" w:cs="Narkisim"/>
          <w:color w:val="000000" w:themeColor="text1"/>
          <w:sz w:val="18"/>
          <w:szCs w:val="18"/>
          <w:rtl/>
        </w:rPr>
        <w:br w:type="page"/>
      </w:r>
    </w:p>
    <w:p w:rsidR="00410E7D" w:rsidRPr="00333E47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333E4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333E47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333E47">
              <w:rPr>
                <w:rFonts w:ascii="Narkisim" w:hAnsi="Narkisim" w:cs="Narkisim"/>
                <w:color w:val="000000" w:themeColor="text1"/>
              </w:rPr>
              <w:t>RFI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DA6C92" w:rsidRPr="00333E47" w:rsidRDefault="003F6BD5" w:rsidP="00333E4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</w:t>
            </w:r>
            <w:r w:rsidR="00894F4A" w:rsidRPr="00333E47">
              <w:rPr>
                <w:rFonts w:ascii="Narkisim" w:hAnsi="Narkisim" w:cs="Narkisim"/>
                <w:color w:val="000000" w:themeColor="text1"/>
                <w:rtl/>
              </w:rPr>
              <w:t xml:space="preserve">בקשת 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היחידה </w:t>
            </w:r>
            <w:r w:rsidR="00242259">
              <w:rPr>
                <w:rFonts w:ascii="Narkisim" w:hAnsi="Narkisim" w:cs="Narkisim" w:hint="cs"/>
                <w:color w:val="000000" w:themeColor="text1"/>
                <w:rtl/>
              </w:rPr>
              <w:t>ל</w:t>
            </w:r>
            <w:r w:rsidR="0080691A" w:rsidRPr="00333E47">
              <w:rPr>
                <w:rFonts w:ascii="Narkisim" w:hAnsi="Narkisim" w:cs="Narkisim"/>
                <w:color w:val="000000" w:themeColor="text1"/>
                <w:rtl/>
              </w:rPr>
              <w:t>רכישת</w:t>
            </w:r>
            <w:r w:rsidR="005370D4"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C02187">
              <w:rPr>
                <w:rFonts w:ascii="Narkisim" w:hAnsi="Narkisim" w:cs="Narkisim" w:hint="cs"/>
                <w:color w:val="000000" w:themeColor="text1"/>
                <w:rtl/>
              </w:rPr>
              <w:t>5</w:t>
            </w:r>
            <w:r w:rsidR="00F72A63" w:rsidRPr="00333E47">
              <w:rPr>
                <w:rFonts w:ascii="Narkisim" w:hAnsi="Narkisim" w:cs="Narkisim"/>
                <w:color w:val="000000" w:themeColor="text1"/>
                <w:rtl/>
              </w:rPr>
              <w:t xml:space="preserve"> ערכות</w:t>
            </w:r>
            <w:r w:rsidR="0080691A"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F72A63" w:rsidRPr="00333E47">
              <w:rPr>
                <w:rFonts w:ascii="Narkisim" w:hAnsi="Narkisim" w:cs="Narkisim"/>
                <w:color w:val="000000" w:themeColor="text1"/>
                <w:rtl/>
              </w:rPr>
              <w:t>שונות</w:t>
            </w:r>
            <w:r w:rsidR="0080691A" w:rsidRPr="00333E47">
              <w:rPr>
                <w:rFonts w:ascii="Narkisim" w:hAnsi="Narkisim" w:cs="Narkisim"/>
                <w:color w:val="000000" w:themeColor="text1"/>
                <w:rtl/>
              </w:rPr>
              <w:t xml:space="preserve"> לאבחון</w:t>
            </w:r>
            <w:r w:rsidR="005370D4" w:rsidRPr="00333E47">
              <w:rPr>
                <w:rFonts w:ascii="Narkisim" w:hAnsi="Narkisim" w:cs="Narkisim"/>
                <w:color w:val="000000" w:themeColor="text1"/>
                <w:rtl/>
              </w:rPr>
              <w:t xml:space="preserve"> מחלות בע"ח</w:t>
            </w:r>
            <w:r w:rsidR="0080691A" w:rsidRPr="00333E47">
              <w:rPr>
                <w:rFonts w:ascii="Narkisim" w:hAnsi="Narkisim" w:cs="Narkisim"/>
                <w:color w:val="000000" w:themeColor="text1"/>
                <w:rtl/>
              </w:rPr>
              <w:t xml:space="preserve"> בשיטת </w:t>
            </w:r>
            <w:proofErr w:type="spellStart"/>
            <w:r w:rsidR="005370D4" w:rsidRPr="00333E47">
              <w:rPr>
                <w:rFonts w:ascii="Narkisim" w:hAnsi="Narkisim" w:cs="Narkisim"/>
                <w:color w:val="000000" w:themeColor="text1"/>
                <w:rtl/>
              </w:rPr>
              <w:t>האלייזה</w:t>
            </w:r>
            <w:proofErr w:type="spellEnd"/>
            <w:r w:rsidR="005370D4" w:rsidRPr="00333E47">
              <w:rPr>
                <w:rFonts w:ascii="Narkisim" w:hAnsi="Narkisim" w:cs="Narkisim"/>
                <w:color w:val="000000" w:themeColor="text1"/>
                <w:rtl/>
              </w:rPr>
              <w:t xml:space="preserve"> למחלות הפה והטלפיים.</w:t>
            </w:r>
          </w:p>
          <w:p w:rsidR="005370D4" w:rsidRPr="00333E47" w:rsidRDefault="005370D4" w:rsidP="00333E4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בשל היעדר מוצר מקביל באיכות המהותית הנדרשת לעבודת המעבדה בארץ או בעולם נדרשים ה</w:t>
            </w:r>
            <w:r w:rsidR="00F72A63" w:rsidRPr="00333E47">
              <w:rPr>
                <w:rFonts w:ascii="Narkisim" w:hAnsi="Narkisim" w:cs="Narkisim"/>
                <w:color w:val="000000" w:themeColor="text1"/>
                <w:rtl/>
              </w:rPr>
              <w:t>ערכות המבוקשות</w:t>
            </w:r>
            <w:r w:rsidRPr="00333E47">
              <w:rPr>
                <w:rFonts w:ascii="Narkisim" w:hAnsi="Narkisim" w:cs="Narkisim"/>
                <w:color w:val="000000" w:themeColor="text1"/>
              </w:rPr>
              <w:t>.</w:t>
            </w:r>
          </w:p>
          <w:p w:rsidR="005370D4" w:rsidRPr="00333E47" w:rsidRDefault="005370D4" w:rsidP="00333E4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הטובין הינם מתוצרת </w:t>
            </w:r>
            <w:r w:rsidR="00F72A63" w:rsidRPr="00333E47">
              <w:rPr>
                <w:rFonts w:ascii="Narkisim" w:hAnsi="Narkisim" w:cs="Narkisim"/>
                <w:color w:val="000000" w:themeColor="text1"/>
                <w:rtl/>
              </w:rPr>
              <w:t xml:space="preserve">חברת </w:t>
            </w:r>
            <w:r w:rsidR="00F72A63" w:rsidRPr="00333E47">
              <w:rPr>
                <w:rFonts w:ascii="Narkisim" w:hAnsi="Narkisim" w:cs="Narkisim"/>
                <w:color w:val="000000" w:themeColor="text1"/>
              </w:rPr>
              <w:t xml:space="preserve"> IZSLER</w:t>
            </w:r>
            <w:r w:rsidR="00F72A63" w:rsidRPr="00333E47">
              <w:rPr>
                <w:rFonts w:ascii="Narkisim" w:hAnsi="Narkisim" w:cs="Narkisim"/>
                <w:color w:val="000000" w:themeColor="text1"/>
                <w:rtl/>
              </w:rPr>
              <w:t>ממערב אירופה. החברה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F72A63" w:rsidRPr="00333E47">
              <w:rPr>
                <w:rFonts w:ascii="Narkisim" w:hAnsi="Narkisim" w:cs="Narkisim"/>
                <w:color w:val="000000" w:themeColor="text1"/>
                <w:rtl/>
              </w:rPr>
              <w:t>מיוצג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ת בלעדית על ידי חברת </w:t>
            </w:r>
            <w:proofErr w:type="spellStart"/>
            <w:r w:rsidRPr="00333E47">
              <w:rPr>
                <w:rFonts w:ascii="Narkisim" w:hAnsi="Narkisim" w:cs="Narkisim"/>
                <w:color w:val="000000" w:themeColor="text1"/>
                <w:rtl/>
              </w:rPr>
              <w:t>הורייזן</w:t>
            </w:r>
            <w:proofErr w:type="spellEnd"/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Pr="00333E47">
              <w:rPr>
                <w:rFonts w:ascii="Narkisim" w:hAnsi="Narkisim" w:cs="Narkisim"/>
                <w:color w:val="000000" w:themeColor="text1"/>
                <w:rtl/>
              </w:rPr>
              <w:t>ביוטק</w:t>
            </w:r>
            <w:proofErr w:type="spellEnd"/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בע"מ</w:t>
            </w:r>
            <w:r w:rsidRPr="00333E47">
              <w:rPr>
                <w:rFonts w:ascii="Narkisim" w:hAnsi="Narkisim" w:cs="Narkisim"/>
                <w:color w:val="000000" w:themeColor="text1"/>
              </w:rPr>
              <w:t>.</w:t>
            </w:r>
          </w:p>
          <w:p w:rsidR="005370D4" w:rsidRPr="00333E47" w:rsidRDefault="005370D4" w:rsidP="00333E4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אלו הן הערכות המחייבות לשימוש על ידי ה</w:t>
            </w:r>
            <w:r w:rsidRPr="00333E47">
              <w:rPr>
                <w:rFonts w:ascii="Narkisim" w:hAnsi="Narkisim" w:cs="Narkisim"/>
                <w:color w:val="000000" w:themeColor="text1"/>
              </w:rPr>
              <w:t xml:space="preserve">- FAO </w:t>
            </w:r>
            <w:proofErr w:type="spellStart"/>
            <w:r w:rsidRPr="00333E47">
              <w:rPr>
                <w:rFonts w:ascii="Narkisim" w:hAnsi="Narkisim" w:cs="Narkisim"/>
                <w:color w:val="000000" w:themeColor="text1"/>
                <w:rtl/>
              </w:rPr>
              <w:t>וה</w:t>
            </w:r>
            <w:proofErr w:type="spellEnd"/>
            <w:r w:rsidRPr="00333E47">
              <w:rPr>
                <w:rFonts w:ascii="Narkisim" w:hAnsi="Narkisim" w:cs="Narkisim"/>
                <w:color w:val="000000" w:themeColor="text1"/>
              </w:rPr>
              <w:t xml:space="preserve">- OIE and WRL 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והמסוגלות לבדוק את </w:t>
            </w:r>
            <w:r w:rsidR="00333E47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>מחל</w:t>
            </w:r>
            <w:r w:rsidR="00333E47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>ת הרשומ</w:t>
            </w:r>
            <w:r w:rsidR="00333E47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ת </w:t>
            </w:r>
            <w:r w:rsidR="00333E47">
              <w:rPr>
                <w:rFonts w:ascii="Narkisim" w:hAnsi="Narkisim" w:cs="Narkisim" w:hint="cs"/>
                <w:color w:val="000000" w:themeColor="text1"/>
                <w:rtl/>
              </w:rPr>
              <w:t>כ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>מחלות מסוכנות, מדבקות</w:t>
            </w:r>
            <w:r w:rsidRPr="00333E47">
              <w:rPr>
                <w:rFonts w:ascii="Narkisim" w:hAnsi="Narkisim" w:cs="Narkisim"/>
                <w:color w:val="000000" w:themeColor="text1"/>
              </w:rPr>
              <w:t xml:space="preserve"> List - A (FMD) 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>מחלת הפה והטלפיים</w:t>
            </w:r>
            <w:r w:rsidRPr="00333E47">
              <w:rPr>
                <w:rFonts w:ascii="Narkisim" w:hAnsi="Narkisim" w:cs="Narkisim"/>
                <w:color w:val="000000" w:themeColor="text1"/>
              </w:rPr>
              <w:t>.</w:t>
            </w:r>
          </w:p>
          <w:p w:rsidR="005370D4" w:rsidRPr="00333E47" w:rsidRDefault="005370D4" w:rsidP="00333E4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הבדיקות האמורות מבוצעות בסטנדרטים בין-לאומיים של סוכנויות</w:t>
            </w:r>
            <w:r w:rsidRPr="00333E47">
              <w:rPr>
                <w:rFonts w:ascii="Narkisim" w:hAnsi="Narkisim" w:cs="Narkisim"/>
                <w:color w:val="000000" w:themeColor="text1"/>
              </w:rPr>
              <w:t xml:space="preserve"> FAO </w:t>
            </w:r>
            <w:r w:rsidR="00D00059">
              <w:rPr>
                <w:rFonts w:ascii="Narkisim" w:hAnsi="Narkisim" w:cs="Narkisim" w:hint="cs"/>
                <w:color w:val="000000" w:themeColor="text1"/>
                <w:rtl/>
              </w:rPr>
              <w:t>ו-</w:t>
            </w:r>
            <w:r w:rsidR="00D00059">
              <w:rPr>
                <w:rFonts w:ascii="Narkisim" w:hAnsi="Narkisim" w:cs="Narkisim" w:hint="cs"/>
                <w:color w:val="000000" w:themeColor="text1"/>
              </w:rPr>
              <w:t>OIE</w:t>
            </w:r>
            <w:r w:rsidR="00D000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>וזאת בכדי שגופים זרים יקבלו את תוצאות המעבדה ויאשרו יצוא מישראל אליהם</w:t>
            </w:r>
            <w:r w:rsidR="00D00059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5370D4" w:rsidRPr="00333E47" w:rsidRDefault="005370D4" w:rsidP="00D00059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בכדי לעמוד בסטנדרטים האמורים אנו נדרשים להשתמש במערכות האבחון הנדרשות ע"י סוכנויות</w:t>
            </w:r>
            <w:r w:rsidRPr="00333E47">
              <w:rPr>
                <w:rFonts w:ascii="Narkisim" w:hAnsi="Narkisim" w:cs="Narkisim"/>
                <w:color w:val="000000" w:themeColor="text1"/>
              </w:rPr>
              <w:t xml:space="preserve"> FAO </w:t>
            </w:r>
            <w:r w:rsidR="00D00059">
              <w:rPr>
                <w:rFonts w:ascii="Narkisim" w:hAnsi="Narkisim" w:cs="Narkisim" w:hint="cs"/>
                <w:color w:val="000000" w:themeColor="text1"/>
                <w:rtl/>
              </w:rPr>
              <w:t>ו-</w:t>
            </w:r>
            <w:r w:rsidR="00D00059">
              <w:rPr>
                <w:rFonts w:ascii="Narkisim" w:hAnsi="Narkisim" w:cs="Narkisim" w:hint="cs"/>
                <w:color w:val="000000" w:themeColor="text1"/>
              </w:rPr>
              <w:t>OIE</w:t>
            </w:r>
            <w:r w:rsidR="00D00059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5370D4" w:rsidRDefault="005370D4" w:rsidP="00333E4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242259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הערכות הנ"ל עברו תהליך ולידציה ממושכת במעבדות </w:t>
            </w:r>
            <w:proofErr w:type="spellStart"/>
            <w:r w:rsidRPr="00242259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פו"ט</w:t>
            </w:r>
            <w:proofErr w:type="spellEnd"/>
            <w:r w:rsidRPr="00242259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ואבחון וירלי של המכון </w:t>
            </w:r>
            <w:proofErr w:type="spellStart"/>
            <w:r w:rsidRPr="00242259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הוטרינרי</w:t>
            </w:r>
            <w:proofErr w:type="spellEnd"/>
            <w:r w:rsidRPr="00242259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ונמצאו בעלות איכות טובה ורגישות גבוה</w:t>
            </w:r>
            <w:r w:rsidR="00242259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ה</w:t>
            </w:r>
            <w:r w:rsidRPr="00242259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. 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>ערכות אלו נמצאות בשימוש באופן שוטף, מזה זמן רב, בתוכנית ביעור הנגיף במשקים</w:t>
            </w:r>
            <w:r w:rsidRPr="00333E47">
              <w:rPr>
                <w:rFonts w:ascii="Narkisim" w:hAnsi="Narkisim" w:cs="Narkisim"/>
                <w:color w:val="000000" w:themeColor="text1"/>
              </w:rPr>
              <w:t xml:space="preserve">. </w:t>
            </w:r>
          </w:p>
          <w:p w:rsidR="00242259" w:rsidRPr="00333E47" w:rsidRDefault="00242259" w:rsidP="00242259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הגורם המקצועי חיווה את דעתו לכך כי אין ערכות אחרות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שרכשיתם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אפשרות לאור הליך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הולידציה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שאמור וכאמור החיוב לעמידה בסטנדרטים הבינלאומיים, שאך ערכות אלה </w:t>
            </w:r>
            <w:r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ממלאות את הדרישה כמתחייב. </w:t>
            </w:r>
          </w:p>
          <w:p w:rsidR="003F6BD5" w:rsidRPr="00333E47" w:rsidRDefault="003F6BD5" w:rsidP="005370D4">
            <w:pPr>
              <w:pStyle w:val="ListParagraph"/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F83892" w:rsidRPr="00333E47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333E47" w:rsidRDefault="005370D4" w:rsidP="00F72A63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רכישת </w:t>
            </w:r>
            <w:r w:rsidR="00F72A63" w:rsidRPr="00333E47">
              <w:rPr>
                <w:rFonts w:ascii="Narkisim" w:hAnsi="Narkisim" w:cs="Narkisim"/>
                <w:color w:val="000000" w:themeColor="text1"/>
                <w:rtl/>
              </w:rPr>
              <w:t>ערכות שונות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לאבחון מחלות בע"ח בשיטת </w:t>
            </w:r>
            <w:proofErr w:type="spellStart"/>
            <w:r w:rsidRPr="00333E47">
              <w:rPr>
                <w:rFonts w:ascii="Narkisim" w:hAnsi="Narkisim" w:cs="Narkisim"/>
                <w:color w:val="000000" w:themeColor="text1"/>
                <w:rtl/>
              </w:rPr>
              <w:t>האלייזה</w:t>
            </w:r>
            <w:proofErr w:type="spellEnd"/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0A16FB" w:rsidRPr="00333E47" w:rsidRDefault="000A16FB" w:rsidP="008A49E8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333E47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333E47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ספק יחיד 3(29)</w:t>
            </w:r>
          </w:p>
        </w:tc>
      </w:tr>
      <w:tr w:rsidR="00410E7D" w:rsidRPr="00333E4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333E47" w:rsidRDefault="00410E7D" w:rsidP="00333E4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2422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25/1/2024 </w:t>
            </w:r>
          </w:p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333E4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333E47" w:rsidRDefault="00242259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הגב' ליאת שוקרון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שו"ט </w:t>
            </w:r>
          </w:p>
        </w:tc>
      </w:tr>
      <w:tr w:rsidR="00410E7D" w:rsidRPr="00333E4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333E47" w:rsidRDefault="00242259" w:rsidP="00F72A63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הועדה בחנה את הבקשה ומצאה את הרכש המבוקש כעומד בתנאי תקנת הפטור. </w:t>
            </w:r>
          </w:p>
        </w:tc>
      </w:tr>
    </w:tbl>
    <w:p w:rsidR="00410E7D" w:rsidRPr="00333E47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333E47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333E47" w:rsidRDefault="00410E7D" w:rsidP="00333E4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333E4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24225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25/1/2024 </w:t>
            </w:r>
          </w:p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333E4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C021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242259">
              <w:rPr>
                <w:rFonts w:ascii="Narkisim" w:hAnsi="Narkisim" w:cs="Narkisim" w:hint="cs"/>
                <w:color w:val="000000" w:themeColor="text1"/>
              </w:rPr>
              <w:t>X</w:t>
            </w:r>
            <w:r w:rsidR="00C021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333E4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333E47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333E47" w:rsidRDefault="00242259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25/1/2024 </w:t>
            </w:r>
          </w:p>
        </w:tc>
      </w:tr>
      <w:tr w:rsidR="00D629BE" w:rsidRPr="00333E47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333E47" w:rsidRDefault="00410E7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333E47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333E4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333E4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C021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242259">
              <w:rPr>
                <w:rFonts w:ascii="Narkisim" w:hAnsi="Narkisim" w:cs="Narkisim" w:hint="cs"/>
                <w:color w:val="000000" w:themeColor="text1"/>
              </w:rPr>
              <w:t>X</w:t>
            </w:r>
            <w:r w:rsidR="00C021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333E4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333E4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333E4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333E4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="00242259">
              <w:rPr>
                <w:rFonts w:ascii="Narkisim" w:hAnsi="Narkisim" w:cs="Narkisim" w:hint="cs"/>
                <w:color w:val="000000" w:themeColor="text1"/>
              </w:rPr>
              <w:t>X</w:t>
            </w:r>
            <w:r w:rsidR="00C021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333E47" w:rsidRDefault="00410E7D" w:rsidP="00D543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2422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333E4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242259">
              <w:rPr>
                <w:rFonts w:ascii="Narkisim" w:hAnsi="Narkisim" w:cs="Narkisim" w:hint="cs"/>
                <w:color w:val="000000" w:themeColor="text1"/>
                <w:rtl/>
              </w:rPr>
              <w:t xml:space="preserve">לא </w:t>
            </w:r>
          </w:p>
        </w:tc>
      </w:tr>
      <w:tr w:rsidR="00D629BE" w:rsidRPr="00333E4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333E47" w:rsidRDefault="00410E7D" w:rsidP="000566C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C021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242259">
              <w:rPr>
                <w:rFonts w:ascii="Narkisim" w:hAnsi="Narkisim" w:cs="Narkisim" w:hint="cs"/>
                <w:color w:val="000000" w:themeColor="text1"/>
              </w:rPr>
              <w:t>X</w:t>
            </w:r>
            <w:r w:rsidR="00C021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FC0C2A" w:rsidRPr="00333E47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333E47" w:rsidRDefault="00FC0C2A" w:rsidP="00F51F3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24225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333E4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F260CA" w:rsidRPr="00333E47">
              <w:rPr>
                <w:rFonts w:ascii="Narkisim" w:hAnsi="Narkisim" w:cs="Narkisim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333E4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333E47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333E47" w:rsidRDefault="00D629BE" w:rsidP="00D2008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r w:rsidR="00D2008C" w:rsidRPr="00333E47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333E47" w:rsidRDefault="00242259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333E47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5370D4" w:rsidRDefault="00242259" w:rsidP="00C02187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הצעת מחיר</w:t>
            </w:r>
          </w:p>
          <w:p w:rsidR="00242259" w:rsidRDefault="00242259" w:rsidP="00C02187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ועדת קיטים </w:t>
            </w:r>
          </w:p>
          <w:p w:rsidR="00242259" w:rsidRPr="00C02187" w:rsidRDefault="00242259" w:rsidP="00C02187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בלעדיות </w:t>
            </w:r>
          </w:p>
          <w:p w:rsidR="005370D4" w:rsidRPr="00333E47" w:rsidRDefault="005370D4" w:rsidP="00F72A63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333E47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  <w:r w:rsidR="00242259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 w:rsidR="00242259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242259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242259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242259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 w:rsidR="00242259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242259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242259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</w:p>
    <w:p w:rsidR="00242259" w:rsidRPr="00333E47" w:rsidRDefault="00242259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25/1/2024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25/1/2024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25/1/2024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333E47" w:rsidRPr="00333E47" w:rsidTr="00B96393">
        <w:tc>
          <w:tcPr>
            <w:tcW w:w="1893" w:type="dxa"/>
            <w:tcBorders>
              <w:bottom w:val="single" w:sz="4" w:space="0" w:color="auto"/>
            </w:tcBorders>
          </w:tcPr>
          <w:p w:rsidR="00333E47" w:rsidRPr="00333E47" w:rsidRDefault="00333E47" w:rsidP="00B9639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333E47" w:rsidRPr="00333E47" w:rsidRDefault="00333E47" w:rsidP="00B9639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33E47" w:rsidRPr="00333E47" w:rsidRDefault="00333E47" w:rsidP="00B9639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333E47" w:rsidRPr="00333E47" w:rsidRDefault="00333E47" w:rsidP="00B9639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33E47" w:rsidRPr="00333E47" w:rsidRDefault="00333E47" w:rsidP="009D690C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333E47" w:rsidRPr="00333E47" w:rsidRDefault="00333E47" w:rsidP="00B9639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33E47" w:rsidRPr="00333E47" w:rsidRDefault="00333E47" w:rsidP="00B9639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333E47" w:rsidRPr="00333E47" w:rsidTr="00B96393">
        <w:tc>
          <w:tcPr>
            <w:tcW w:w="1893" w:type="dxa"/>
            <w:tcBorders>
              <w:top w:val="single" w:sz="4" w:space="0" w:color="auto"/>
            </w:tcBorders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333E47" w:rsidRPr="00333E47" w:rsidTr="00B96393">
        <w:tc>
          <w:tcPr>
            <w:tcW w:w="1893" w:type="dxa"/>
          </w:tcPr>
          <w:p w:rsidR="00333E47" w:rsidRPr="00333E47" w:rsidRDefault="00242259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יוסי שטיינברג </w:t>
            </w:r>
          </w:p>
        </w:tc>
        <w:tc>
          <w:tcPr>
            <w:tcW w:w="283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333E47" w:rsidRPr="00333E47" w:rsidRDefault="00242259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עו"ד תומר ספיר </w:t>
            </w:r>
          </w:p>
        </w:tc>
        <w:tc>
          <w:tcPr>
            <w:tcW w:w="284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333E47" w:rsidRPr="00333E47" w:rsidRDefault="00242259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333E47" w:rsidRPr="00333E47" w:rsidTr="00B96393">
        <w:tc>
          <w:tcPr>
            <w:tcW w:w="1893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נציג </w:t>
            </w:r>
            <w:proofErr w:type="spellStart"/>
            <w:r w:rsidRPr="00333E4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היועמ"ש</w:t>
            </w:r>
            <w:r w:rsidR="00242259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ית</w:t>
            </w:r>
            <w:proofErr w:type="spellEnd"/>
          </w:p>
        </w:tc>
        <w:tc>
          <w:tcPr>
            <w:tcW w:w="284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33E4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ס.  חשב</w:t>
            </w:r>
          </w:p>
        </w:tc>
        <w:tc>
          <w:tcPr>
            <w:tcW w:w="283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333E47" w:rsidRPr="00333E47" w:rsidTr="00B96393">
        <w:tc>
          <w:tcPr>
            <w:tcW w:w="1893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333E47" w:rsidRPr="00333E47" w:rsidRDefault="00333E47" w:rsidP="00B963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333E47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  <w:bookmarkStart w:id="0" w:name="_GoBack"/>
      <w:bookmarkEnd w:id="0"/>
    </w:p>
    <w:p w:rsidR="004D21BB" w:rsidRPr="00333E47" w:rsidRDefault="004D21BB">
      <w:pPr>
        <w:rPr>
          <w:rFonts w:ascii="Narkisim" w:hAnsi="Narkisim" w:cs="Narkisim"/>
          <w:color w:val="000000" w:themeColor="text1"/>
        </w:rPr>
      </w:pPr>
    </w:p>
    <w:sectPr w:rsidR="004D21BB" w:rsidRPr="00333E47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26998" w:rsidRDefault="00D26998">
      <w:pPr>
        <w:spacing w:after="0" w:line="240" w:lineRule="auto"/>
      </w:pPr>
      <w:r>
        <w:separator/>
      </w:r>
    </w:p>
  </w:endnote>
  <w:endnote w:type="continuationSeparator" w:id="0">
    <w:p w:rsidR="00D26998" w:rsidRDefault="00D269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Arial Narrow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altName w:val="Century Gothic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altName w:val="Malgun Gothic Semilight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26998" w:rsidRDefault="00D26998">
      <w:pPr>
        <w:spacing w:after="0" w:line="240" w:lineRule="auto"/>
      </w:pPr>
      <w:r>
        <w:separator/>
      </w:r>
    </w:p>
  </w:footnote>
  <w:footnote w:type="continuationSeparator" w:id="0">
    <w:p w:rsidR="00D26998" w:rsidRDefault="00D269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01575F7"/>
    <w:multiLevelType w:val="hybridMultilevel"/>
    <w:tmpl w:val="62501E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4F6A5C"/>
    <w:multiLevelType w:val="hybridMultilevel"/>
    <w:tmpl w:val="6274734A"/>
    <w:lvl w:ilvl="0" w:tplc="F3EE8E6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B02C5B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74C61BA7"/>
    <w:multiLevelType w:val="hybridMultilevel"/>
    <w:tmpl w:val="17D0F002"/>
    <w:lvl w:ilvl="0" w:tplc="3F249846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8"/>
  </w:num>
  <w:num w:numId="5">
    <w:abstractNumId w:val="0"/>
  </w:num>
  <w:num w:numId="6">
    <w:abstractNumId w:val="9"/>
  </w:num>
  <w:num w:numId="7">
    <w:abstractNumId w:val="1"/>
  </w:num>
  <w:num w:numId="8">
    <w:abstractNumId w:val="2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0194D"/>
    <w:rsid w:val="00044481"/>
    <w:rsid w:val="0005456B"/>
    <w:rsid w:val="000566C6"/>
    <w:rsid w:val="000A16FB"/>
    <w:rsid w:val="000B24C3"/>
    <w:rsid w:val="000F3197"/>
    <w:rsid w:val="001C60F4"/>
    <w:rsid w:val="002163C4"/>
    <w:rsid w:val="00242259"/>
    <w:rsid w:val="00333E47"/>
    <w:rsid w:val="0039704C"/>
    <w:rsid w:val="003C5646"/>
    <w:rsid w:val="003F6BD5"/>
    <w:rsid w:val="00410E7D"/>
    <w:rsid w:val="00414B20"/>
    <w:rsid w:val="00467C64"/>
    <w:rsid w:val="004D21BB"/>
    <w:rsid w:val="004E0EDB"/>
    <w:rsid w:val="00506AE4"/>
    <w:rsid w:val="005370D4"/>
    <w:rsid w:val="00571C12"/>
    <w:rsid w:val="00692B93"/>
    <w:rsid w:val="006D2A9F"/>
    <w:rsid w:val="007A644A"/>
    <w:rsid w:val="0080691A"/>
    <w:rsid w:val="0089357A"/>
    <w:rsid w:val="00894F4A"/>
    <w:rsid w:val="008A49E8"/>
    <w:rsid w:val="008B2BEB"/>
    <w:rsid w:val="009162C5"/>
    <w:rsid w:val="00943417"/>
    <w:rsid w:val="009A702D"/>
    <w:rsid w:val="009D690C"/>
    <w:rsid w:val="00A150FA"/>
    <w:rsid w:val="00A15908"/>
    <w:rsid w:val="00A25CE0"/>
    <w:rsid w:val="00A56A5C"/>
    <w:rsid w:val="00A73263"/>
    <w:rsid w:val="00AE25FE"/>
    <w:rsid w:val="00AF1841"/>
    <w:rsid w:val="00AF2A41"/>
    <w:rsid w:val="00B129B8"/>
    <w:rsid w:val="00B43160"/>
    <w:rsid w:val="00BA5EE0"/>
    <w:rsid w:val="00C02187"/>
    <w:rsid w:val="00C54B72"/>
    <w:rsid w:val="00C9327B"/>
    <w:rsid w:val="00CD12B7"/>
    <w:rsid w:val="00CD391D"/>
    <w:rsid w:val="00CF2DDB"/>
    <w:rsid w:val="00D00059"/>
    <w:rsid w:val="00D1374D"/>
    <w:rsid w:val="00D2008C"/>
    <w:rsid w:val="00D248AB"/>
    <w:rsid w:val="00D26998"/>
    <w:rsid w:val="00D5438F"/>
    <w:rsid w:val="00D629BE"/>
    <w:rsid w:val="00D85E27"/>
    <w:rsid w:val="00DA6C92"/>
    <w:rsid w:val="00E62F7B"/>
    <w:rsid w:val="00E97C23"/>
    <w:rsid w:val="00F260CA"/>
    <w:rsid w:val="00F51F36"/>
    <w:rsid w:val="00F72A63"/>
    <w:rsid w:val="00F83892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A2D264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C60F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60F4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572</Words>
  <Characters>2860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cp:lastPrinted>2023-12-25T12:40:00Z</cp:lastPrinted>
  <dcterms:created xsi:type="dcterms:W3CDTF">2023-12-25T12:06:00Z</dcterms:created>
  <dcterms:modified xsi:type="dcterms:W3CDTF">2024-01-25T11:13:00Z</dcterms:modified>
</cp:coreProperties>
</file>